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C9" w:rsidRPr="00C87CCC" w:rsidRDefault="00355F21" w:rsidP="000466D3">
      <w:pPr>
        <w:ind w:left="4820"/>
        <w:rPr>
          <w:sz w:val="26"/>
          <w:szCs w:val="26"/>
        </w:rPr>
      </w:pPr>
      <w:r w:rsidRPr="00C87CCC">
        <w:rPr>
          <w:sz w:val="26"/>
          <w:szCs w:val="26"/>
        </w:rPr>
        <w:t>Приложение</w:t>
      </w:r>
      <w:r w:rsidR="009B0912">
        <w:rPr>
          <w:sz w:val="26"/>
          <w:szCs w:val="26"/>
        </w:rPr>
        <w:t xml:space="preserve"> 1</w:t>
      </w:r>
    </w:p>
    <w:p w:rsidR="00355F21" w:rsidRPr="00C87CCC" w:rsidRDefault="00355F21" w:rsidP="000466D3">
      <w:pPr>
        <w:ind w:left="4820"/>
        <w:rPr>
          <w:sz w:val="26"/>
          <w:szCs w:val="26"/>
        </w:rPr>
      </w:pPr>
      <w:r w:rsidRPr="00C87CCC">
        <w:rPr>
          <w:sz w:val="26"/>
          <w:szCs w:val="26"/>
        </w:rPr>
        <w:t>к приказу НИУ ВШЭ</w:t>
      </w:r>
      <w:r w:rsidR="000466D3">
        <w:rPr>
          <w:sz w:val="26"/>
          <w:szCs w:val="26"/>
        </w:rPr>
        <w:t xml:space="preserve"> – Нижний Новгород</w:t>
      </w:r>
    </w:p>
    <w:p w:rsidR="00355F21" w:rsidRPr="00C87CCC" w:rsidRDefault="00C87CCC" w:rsidP="000466D3">
      <w:pPr>
        <w:ind w:left="4820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4B388C">
        <w:rPr>
          <w:sz w:val="26"/>
          <w:szCs w:val="26"/>
        </w:rPr>
        <w:t>___</w:t>
      </w:r>
      <w:r>
        <w:rPr>
          <w:sz w:val="26"/>
          <w:szCs w:val="26"/>
        </w:rPr>
        <w:t>_ №  _____</w:t>
      </w:r>
      <w:r w:rsidR="00355F21" w:rsidRPr="00C87CCC">
        <w:rPr>
          <w:sz w:val="26"/>
          <w:szCs w:val="26"/>
        </w:rPr>
        <w:t>________</w:t>
      </w: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  <w:bookmarkStart w:id="0" w:name="_GoBack"/>
      <w:bookmarkEnd w:id="0"/>
    </w:p>
    <w:sectPr w:rsidR="00355F21" w:rsidSect="00046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5F21"/>
    <w:rsid w:val="000466D3"/>
    <w:rsid w:val="00221A07"/>
    <w:rsid w:val="00355F21"/>
    <w:rsid w:val="003719AC"/>
    <w:rsid w:val="004B388C"/>
    <w:rsid w:val="006E1840"/>
    <w:rsid w:val="008C6254"/>
    <w:rsid w:val="009750DC"/>
    <w:rsid w:val="009B0912"/>
    <w:rsid w:val="00A56662"/>
    <w:rsid w:val="00A865C9"/>
    <w:rsid w:val="00B06773"/>
    <w:rsid w:val="00B81695"/>
    <w:rsid w:val="00C87CCC"/>
    <w:rsid w:val="00C93549"/>
    <w:rsid w:val="00E1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Аликова Светлана Анатольевна</dc:creator>
  <cp:lastModifiedBy>ntatarchenko</cp:lastModifiedBy>
  <cp:revision>4</cp:revision>
  <cp:lastPrinted>2011-09-28T08:35:00Z</cp:lastPrinted>
  <dcterms:created xsi:type="dcterms:W3CDTF">2021-08-25T13:56:00Z</dcterms:created>
  <dcterms:modified xsi:type="dcterms:W3CDTF">2021-08-25T13:56:00Z</dcterms:modified>
</cp:coreProperties>
</file>